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F5CDB" w:rsidP="00DF5CDB" w:rsidRDefault="00DF5CDB" w14:paraId="5C89E0AC" w14:textId="77777777">
      <w:pPr>
        <w:jc w:val="center"/>
      </w:pPr>
      <w:r>
        <w:rPr>
          <w:noProof/>
        </w:rPr>
        <w:drawing>
          <wp:inline distT="0" distB="0" distL="0" distR="0" wp14:anchorId="6236DA3A" wp14:editId="6D5ECE4A">
            <wp:extent cx="3366135" cy="2125053"/>
            <wp:effectExtent l="0" t="0" r="1206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RC_logo_full_color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6144" cy="2143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CDB" w:rsidP="00DF5CDB" w:rsidRDefault="00DF5CDB" w14:paraId="307D14DB" w14:textId="77777777">
      <w:pPr>
        <w:jc w:val="center"/>
      </w:pPr>
    </w:p>
    <w:p w:rsidR="00DF5CDB" w:rsidP="00DF5CDB" w:rsidRDefault="00DF5CDB" w14:paraId="4995DE63" w14:textId="77777777">
      <w:pPr>
        <w:jc w:val="center"/>
        <w:rPr>
          <w:rFonts w:ascii="Museo Sans 700" w:hAnsi="Museo Sans 700"/>
          <w:b/>
          <w:bCs/>
        </w:rPr>
      </w:pPr>
    </w:p>
    <w:p w:rsidRPr="00815262" w:rsidR="00DF5CDB" w:rsidP="00DF5CDB" w:rsidRDefault="00DF5CDB" w14:paraId="15816B16" w14:textId="77777777">
      <w:pPr>
        <w:jc w:val="center"/>
        <w:rPr>
          <w:rFonts w:ascii="Arial" w:hAnsi="Arial" w:cs="Arial"/>
          <w:b/>
          <w:bCs/>
          <w:sz w:val="34"/>
          <w:szCs w:val="34"/>
        </w:rPr>
      </w:pPr>
    </w:p>
    <w:p w:rsidRPr="00815262" w:rsidR="00524AF6" w:rsidP="00DF5CDB" w:rsidRDefault="00676C5E" w14:paraId="20F5ECC8" w14:textId="29E5A650">
      <w:pPr>
        <w:jc w:val="center"/>
        <w:rPr>
          <w:rFonts w:ascii="Arial" w:hAnsi="Arial" w:cs="Arial"/>
          <w:sz w:val="34"/>
          <w:szCs w:val="34"/>
        </w:rPr>
      </w:pPr>
      <w:r w:rsidRPr="00815262">
        <w:rPr>
          <w:rFonts w:ascii="Arial" w:hAnsi="Arial" w:cs="Arial"/>
          <w:sz w:val="34"/>
          <w:szCs w:val="34"/>
        </w:rPr>
        <w:t xml:space="preserve">Public </w:t>
      </w:r>
      <w:r w:rsidRPr="00815262" w:rsidR="00DF5CDB">
        <w:rPr>
          <w:rFonts w:ascii="Arial" w:hAnsi="Arial" w:cs="Arial"/>
          <w:sz w:val="34"/>
          <w:szCs w:val="34"/>
        </w:rPr>
        <w:t>Meeting Notice</w:t>
      </w:r>
    </w:p>
    <w:p w:rsidRPr="00815262" w:rsidR="00DF5CDB" w:rsidP="00DF5CDB" w:rsidRDefault="00DF5CDB" w14:paraId="15897A91" w14:textId="77777777">
      <w:pPr>
        <w:jc w:val="center"/>
        <w:rPr>
          <w:rFonts w:ascii="Arial" w:hAnsi="Arial" w:cs="Arial"/>
          <w:sz w:val="34"/>
          <w:szCs w:val="34"/>
        </w:rPr>
      </w:pPr>
    </w:p>
    <w:p w:rsidR="005517FA" w:rsidP="00DF5CDB" w:rsidRDefault="00636C75" w14:paraId="47823815" w14:textId="03A78234">
      <w:pPr>
        <w:jc w:val="center"/>
        <w:rPr>
          <w:rFonts w:ascii="Arial" w:hAnsi="Arial" w:cs="Arial"/>
          <w:sz w:val="34"/>
          <w:szCs w:val="34"/>
          <w:shd w:val="clear" w:color="auto" w:fill="FFFFFF"/>
        </w:rPr>
      </w:pPr>
      <w:r w:rsidRPr="108D869B" w:rsidR="00906F47">
        <w:rPr>
          <w:rFonts w:ascii="Arial" w:hAnsi="Arial" w:cs="Arial"/>
          <w:sz w:val="34"/>
          <w:szCs w:val="34"/>
        </w:rPr>
        <w:t>Friday,</w:t>
      </w:r>
      <w:r w:rsidRPr="108D869B" w:rsidR="00636C75">
        <w:rPr>
          <w:rFonts w:ascii="Arial" w:hAnsi="Arial" w:cs="Arial"/>
          <w:sz w:val="34"/>
          <w:szCs w:val="34"/>
        </w:rPr>
        <w:t xml:space="preserve"> </w:t>
      </w:r>
      <w:r w:rsidRPr="108D869B" w:rsidR="4E066C1A">
        <w:rPr>
          <w:rFonts w:ascii="Arial" w:hAnsi="Arial" w:cs="Arial"/>
          <w:sz w:val="34"/>
          <w:szCs w:val="34"/>
        </w:rPr>
        <w:t>December 5</w:t>
      </w:r>
      <w:r w:rsidRPr="108D869B" w:rsidR="00274108">
        <w:rPr>
          <w:rFonts w:ascii="Arial" w:hAnsi="Arial" w:cs="Arial"/>
          <w:sz w:val="34"/>
          <w:szCs w:val="34"/>
        </w:rPr>
        <w:t>, 2025</w:t>
      </w:r>
    </w:p>
    <w:p w:rsidRPr="005517FA" w:rsidR="005517FA" w:rsidP="00DF5CDB" w:rsidRDefault="005517FA" w14:paraId="5E30C15A" w14:textId="77777777">
      <w:pPr>
        <w:jc w:val="center"/>
        <w:rPr>
          <w:rFonts w:ascii="Arial" w:hAnsi="Arial" w:cs="Arial"/>
          <w:sz w:val="34"/>
          <w:szCs w:val="34"/>
          <w:shd w:val="clear" w:color="auto" w:fill="FFFFFF"/>
        </w:rPr>
      </w:pPr>
    </w:p>
    <w:p w:rsidRPr="005517FA" w:rsidR="00676C5E" w:rsidP="00DF5CDB" w:rsidRDefault="00676C5E" w14:paraId="30B51FA6" w14:textId="713AB0D4">
      <w:pPr>
        <w:jc w:val="center"/>
        <w:rPr>
          <w:rFonts w:ascii="Arial" w:hAnsi="Arial" w:cs="Arial"/>
          <w:sz w:val="34"/>
          <w:szCs w:val="34"/>
          <w:shd w:val="clear" w:color="auto" w:fill="FFFFFF"/>
        </w:rPr>
      </w:pPr>
      <w:r w:rsidRPr="108D869B" w:rsidR="00676C5E">
        <w:rPr>
          <w:rFonts w:ascii="Arial" w:hAnsi="Arial" w:cs="Arial"/>
          <w:sz w:val="34"/>
          <w:szCs w:val="34"/>
        </w:rPr>
        <w:t>9:</w:t>
      </w:r>
      <w:r w:rsidRPr="108D869B" w:rsidR="791F7E5C">
        <w:rPr>
          <w:rFonts w:ascii="Arial" w:hAnsi="Arial" w:cs="Arial"/>
          <w:sz w:val="34"/>
          <w:szCs w:val="34"/>
        </w:rPr>
        <w:t>3</w:t>
      </w:r>
      <w:r w:rsidRPr="108D869B" w:rsidR="00676C5E">
        <w:rPr>
          <w:rFonts w:ascii="Arial" w:hAnsi="Arial" w:cs="Arial"/>
          <w:sz w:val="34"/>
          <w:szCs w:val="34"/>
        </w:rPr>
        <w:t>0 a.m.</w:t>
      </w:r>
    </w:p>
    <w:p w:rsidRPr="00AD0ECA" w:rsidR="00DF5CDB" w:rsidP="00DF5CDB" w:rsidRDefault="00DF5CDB" w14:paraId="29686148" w14:textId="29A10D3D">
      <w:pPr>
        <w:jc w:val="center"/>
        <w:rPr>
          <w:rFonts w:ascii="Arial" w:hAnsi="Arial" w:cs="Arial"/>
          <w:sz w:val="34"/>
          <w:szCs w:val="34"/>
        </w:rPr>
      </w:pPr>
    </w:p>
    <w:p w:rsidRPr="004F2D34" w:rsidR="00AD0ECA" w:rsidP="00DF5CDB" w:rsidRDefault="00AD0ECA" w14:paraId="4E8540C5" w14:textId="77777777">
      <w:pPr>
        <w:jc w:val="center"/>
        <w:rPr>
          <w:rFonts w:ascii="Arial" w:hAnsi="Arial" w:cs="Arial"/>
          <w:b/>
          <w:bCs/>
          <w:sz w:val="34"/>
          <w:szCs w:val="34"/>
        </w:rPr>
      </w:pPr>
    </w:p>
    <w:p w:rsidRPr="004F2D34" w:rsidR="00DF5CDB" w:rsidP="00DF5CDB" w:rsidRDefault="00DF5CDB" w14:paraId="2468C413" w14:textId="77777777">
      <w:pPr>
        <w:jc w:val="center"/>
        <w:rPr>
          <w:rFonts w:ascii="Arial" w:hAnsi="Arial" w:cs="Arial"/>
          <w:b/>
          <w:bCs/>
          <w:sz w:val="34"/>
          <w:szCs w:val="34"/>
        </w:rPr>
      </w:pPr>
      <w:r w:rsidRPr="004F2D34">
        <w:rPr>
          <w:rFonts w:ascii="Arial" w:hAnsi="Arial" w:cs="Arial"/>
          <w:b/>
          <w:bCs/>
          <w:sz w:val="34"/>
          <w:szCs w:val="34"/>
        </w:rPr>
        <w:t>Full Commission Meeting</w:t>
      </w:r>
    </w:p>
    <w:sectPr w:rsidRPr="004F2D34" w:rsidR="00DF5CDB" w:rsidSect="004105E2">
      <w:pgSz w:w="12240" w:h="15840" w:orient="portrait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700">
    <w:altName w:val="Calibri"/>
    <w:charset w:val="00"/>
    <w:family w:val="auto"/>
    <w:pitch w:val="variable"/>
    <w:sig w:usb0="A00000AF" w:usb1="4000004A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DB"/>
    <w:rsid w:val="000A7A7B"/>
    <w:rsid w:val="000D0E8A"/>
    <w:rsid w:val="001F7AB5"/>
    <w:rsid w:val="002263A2"/>
    <w:rsid w:val="00253559"/>
    <w:rsid w:val="00255C36"/>
    <w:rsid w:val="00274108"/>
    <w:rsid w:val="002A026D"/>
    <w:rsid w:val="002D349A"/>
    <w:rsid w:val="004105E2"/>
    <w:rsid w:val="004E4333"/>
    <w:rsid w:val="004F2D34"/>
    <w:rsid w:val="00524AF6"/>
    <w:rsid w:val="005517FA"/>
    <w:rsid w:val="00552A72"/>
    <w:rsid w:val="00636C75"/>
    <w:rsid w:val="00676C5E"/>
    <w:rsid w:val="00692431"/>
    <w:rsid w:val="0071493A"/>
    <w:rsid w:val="00803256"/>
    <w:rsid w:val="00815262"/>
    <w:rsid w:val="008650D1"/>
    <w:rsid w:val="008D74BF"/>
    <w:rsid w:val="00906F47"/>
    <w:rsid w:val="00935051"/>
    <w:rsid w:val="00965E4B"/>
    <w:rsid w:val="009A055A"/>
    <w:rsid w:val="009C2299"/>
    <w:rsid w:val="009D7BCD"/>
    <w:rsid w:val="00A10F01"/>
    <w:rsid w:val="00AB2D8D"/>
    <w:rsid w:val="00AD0ECA"/>
    <w:rsid w:val="00AE6134"/>
    <w:rsid w:val="00B71882"/>
    <w:rsid w:val="00B9459E"/>
    <w:rsid w:val="00BA1EF9"/>
    <w:rsid w:val="00D87082"/>
    <w:rsid w:val="00DC08AA"/>
    <w:rsid w:val="00DE7D05"/>
    <w:rsid w:val="00DF5CDB"/>
    <w:rsid w:val="00E65E01"/>
    <w:rsid w:val="00E806AE"/>
    <w:rsid w:val="00E8681E"/>
    <w:rsid w:val="00F93735"/>
    <w:rsid w:val="00FA26F7"/>
    <w:rsid w:val="108D869B"/>
    <w:rsid w:val="4E066C1A"/>
    <w:rsid w:val="791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1F5A7"/>
  <w14:defaultImageDpi w14:val="32767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906F47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emf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ef2a5-9534-48e0-a59d-54f469c24450">
      <Terms xmlns="http://schemas.microsoft.com/office/infopath/2007/PartnerControls"/>
    </lcf76f155ced4ddcb4097134ff3c332f>
    <Status xmlns="76fef2a5-9534-48e0-a59d-54f469c24450">Draft</Status>
    <TaxCatchAll xmlns="f81b68cd-4d32-4050-8a6e-ac34a335e1c8" xsi:nil="true"/>
    <TopLevelFlag xmlns="76fef2a5-9534-48e0-a59d-54f469c24450" xsi:nil="true"/>
    <Source xmlns="76fef2a5-9534-48e0-a59d-54f469c24450">
      <Url xsi:nil="true"/>
      <Description xsi:nil="true"/>
    </Sourc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17C6C0B17A846AB4751AE5AA84803" ma:contentTypeVersion="18" ma:contentTypeDescription="Create a new document." ma:contentTypeScope="" ma:versionID="403fe75bba2bbaca06e60ad1701186b0">
  <xsd:schema xmlns:xsd="http://www.w3.org/2001/XMLSchema" xmlns:xs="http://www.w3.org/2001/XMLSchema" xmlns:p="http://schemas.microsoft.com/office/2006/metadata/properties" xmlns:ns2="76fef2a5-9534-48e0-a59d-54f469c24450" xmlns:ns3="f81b68cd-4d32-4050-8a6e-ac34a335e1c8" targetNamespace="http://schemas.microsoft.com/office/2006/metadata/properties" ma:root="true" ma:fieldsID="2156eb1f4b2b1c58ae48f013554577d4" ns2:_="" ns3:_="">
    <xsd:import namespace="76fef2a5-9534-48e0-a59d-54f469c24450"/>
    <xsd:import namespace="f81b68cd-4d32-4050-8a6e-ac34a335e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Statu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TopLevelFlag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ef2a5-9534-48e0-a59d-54f469c24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1" nillable="true" ma:displayName="Status" ma:default="Draft" ma:format="Dropdown" ma:internalName="Status">
      <xsd:simpleType>
        <xsd:restriction base="dms:Choice">
          <xsd:enumeration value="Draft"/>
          <xsd:enumeration value="Final"/>
          <xsd:enumeration value="Reference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bef5e54-c35a-4116-9572-a382e166e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TopLevelFlag" ma:index="22" nillable="true" ma:displayName="TopLevelFlag" ma:description="Enter 'Root' for all Top Level Folders, left blank for everything else" ma:format="Dropdown" ma:internalName="TopLevelFlag">
      <xsd:simpleType>
        <xsd:restriction base="dms:Text">
          <xsd:maxLength value="255"/>
        </xsd:restriction>
      </xsd:simpleType>
    </xsd:element>
    <xsd:element name="Source" ma:index="23" nillable="true" ma:displayName="Source" ma:format="Hyperlink" ma:internalName="Sour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b68cd-4d32-4050-8a6e-ac34a335e1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de2af29-aa5d-4415-acd1-92cd0c25bc65}" ma:internalName="TaxCatchAll" ma:showField="CatchAllData" ma:web="f81b68cd-4d32-4050-8a6e-ac34a335e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A8C648-989B-4073-8986-789BE6C72C29}">
  <ds:schemaRefs>
    <ds:schemaRef ds:uri="http://schemas.microsoft.com/office/2006/metadata/properties"/>
    <ds:schemaRef ds:uri="http://schemas.microsoft.com/office/infopath/2007/PartnerControls"/>
    <ds:schemaRef ds:uri="76fef2a5-9534-48e0-a59d-54f469c24450"/>
    <ds:schemaRef ds:uri="f81b68cd-4d32-4050-8a6e-ac34a335e1c8"/>
  </ds:schemaRefs>
</ds:datastoreItem>
</file>

<file path=customXml/itemProps2.xml><?xml version="1.0" encoding="utf-8"?>
<ds:datastoreItem xmlns:ds="http://schemas.openxmlformats.org/officeDocument/2006/customXml" ds:itemID="{D63E481A-4714-4686-A14C-3C7D7EFA01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BD036-2F24-4F4A-B568-24D1FC36B0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Rachel DiResto</cp:lastModifiedBy>
  <cp:revision>3</cp:revision>
  <cp:lastPrinted>2024-06-06T15:46:00Z</cp:lastPrinted>
  <dcterms:created xsi:type="dcterms:W3CDTF">2025-10-02T19:13:00Z</dcterms:created>
  <dcterms:modified xsi:type="dcterms:W3CDTF">2025-12-03T21:49:15Z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0x0101000B517C6C0B17A846AB4751AE5AA84803</vt:lpwstr>
  </property>
  <property fmtid="{D5CDD505-2E9C-101B-9397-08002B2CF9AE}" pid="3" name="Order">
    <vt:r8>7900</vt:r8>
  </property>
  <property fmtid="{D5CDD505-2E9C-101B-9397-08002B2CF9AE}" pid="4" name="MediaServiceImageTags">
    <vt:lpwstr/>
  </property>
</Properties>
</file>